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ED" w:rsidRPr="0081625F" w:rsidRDefault="00F522ED" w:rsidP="005E4FB5">
      <w:pPr>
        <w:shd w:val="clear" w:color="auto" w:fill="FFFFFF"/>
        <w:spacing w:line="240" w:lineRule="auto"/>
        <w:rPr>
          <w:rFonts w:ascii="Calibri" w:eastAsia="Calibri" w:hAnsi="Calibri" w:cs="Calibri"/>
          <w:sz w:val="4"/>
          <w:szCs w:val="4"/>
        </w:rPr>
      </w:pPr>
    </w:p>
    <w:p w:rsidR="0081625F" w:rsidRPr="001C042A" w:rsidRDefault="0081625F" w:rsidP="0081625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PREFEITURA DE IRATI - PARANÁ</w:t>
      </w:r>
    </w:p>
    <w:p w:rsidR="0081625F" w:rsidRDefault="0081625F" w:rsidP="0081625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SECRETARIA MUNICIPAL DE CULTURA E TURISMO</w:t>
      </w:r>
    </w:p>
    <w:p w:rsidR="0081625F" w:rsidRPr="0081625F" w:rsidRDefault="0081625F" w:rsidP="0081625F">
      <w:pPr>
        <w:shd w:val="clear" w:color="auto" w:fill="FFFFFF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81625F" w:rsidRDefault="0081625F" w:rsidP="0081625F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N</w:t>
      </w:r>
      <w:r w:rsidRPr="00E67BD6">
        <w:rPr>
          <w:rFonts w:ascii="Calibri" w:eastAsia="Calibri" w:hAnsi="Calibri" w:cs="Calibri"/>
          <w:b/>
          <w:color w:val="000000" w:themeColor="text1"/>
          <w:sz w:val="24"/>
          <w:szCs w:val="24"/>
        </w:rPr>
        <w:t>º 004/2024</w:t>
      </w:r>
      <w:r w:rsidRPr="00E67B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81625F" w:rsidRPr="002D0ECF" w:rsidRDefault="0081625F" w:rsidP="0081625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2D0ECF">
        <w:rPr>
          <w:rFonts w:ascii="Calibri" w:eastAsia="Calibri" w:hAnsi="Calibri" w:cs="Calibri"/>
          <w:b/>
          <w:sz w:val="24"/>
          <w:szCs w:val="24"/>
        </w:rPr>
        <w:t>REDE MUNICIPAL DE PONTOS E PONTÕES DE CULTURA DE IRATI - PR</w:t>
      </w:r>
    </w:p>
    <w:p w:rsidR="0081625F" w:rsidRPr="0081625F" w:rsidRDefault="0081625F" w:rsidP="0081625F">
      <w:pPr>
        <w:shd w:val="clear" w:color="auto" w:fill="FFFFFF"/>
        <w:jc w:val="both"/>
        <w:rPr>
          <w:rFonts w:ascii="Calibri" w:eastAsia="Calibri" w:hAnsi="Calibri" w:cs="Calibri"/>
          <w:sz w:val="16"/>
          <w:szCs w:val="16"/>
        </w:rPr>
      </w:pPr>
    </w:p>
    <w:p w:rsidR="0081625F" w:rsidRDefault="0081625F" w:rsidP="0081625F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1625F" w:rsidRDefault="0081625F" w:rsidP="0081625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81625F" w:rsidRPr="0081625F" w:rsidRDefault="0081625F" w:rsidP="0081625F">
      <w:pPr>
        <w:shd w:val="clear" w:color="auto" w:fill="FFFFFF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81625F" w:rsidRDefault="0081625F" w:rsidP="0081625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</w:t>
      </w:r>
      <w:r w:rsidRPr="0081625F">
        <w:rPr>
          <w:rFonts w:ascii="Calibri" w:eastAsia="Calibri" w:hAnsi="Calibri" w:cs="Calibri"/>
          <w:b/>
          <w:sz w:val="24"/>
          <w:szCs w:val="24"/>
          <w:u w:val="single"/>
        </w:rPr>
        <w:t xml:space="preserve"> – CATEGORIAS E COTAS</w:t>
      </w:r>
    </w:p>
    <w:p w:rsidR="00CE0FB2" w:rsidRPr="0081625F" w:rsidRDefault="00CE0FB2" w:rsidP="0081625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97A65" w:rsidRPr="0081625F" w:rsidRDefault="00997A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16"/>
          <w:szCs w:val="16"/>
          <w:highlight w:val="yellow"/>
        </w:rPr>
      </w:pPr>
    </w:p>
    <w:p w:rsidR="00F522ED" w:rsidRDefault="00F522ED" w:rsidP="005E4FB5">
      <w:pPr>
        <w:pStyle w:val="Ttulo1"/>
        <w:numPr>
          <w:ilvl w:val="0"/>
          <w:numId w:val="1"/>
        </w:numPr>
        <w:tabs>
          <w:tab w:val="left" w:pos="665"/>
        </w:tabs>
        <w:spacing w:before="0"/>
        <w:rPr>
          <w:rFonts w:asciiTheme="majorHAnsi" w:eastAsia="Arial Nova" w:hAnsiTheme="majorHAnsi" w:cstheme="majorHAnsi"/>
          <w:b/>
          <w:bCs/>
          <w:sz w:val="24"/>
          <w:szCs w:val="24"/>
          <w:lang w:val="pt"/>
        </w:rPr>
      </w:pPr>
      <w:r w:rsidRPr="00F522ED">
        <w:rPr>
          <w:rFonts w:asciiTheme="majorHAnsi" w:eastAsia="Arial Nova" w:hAnsiTheme="majorHAnsi" w:cstheme="majorHAnsi"/>
          <w:b/>
          <w:bCs/>
          <w:sz w:val="24"/>
          <w:szCs w:val="24"/>
          <w:lang w:val="pt"/>
        </w:rPr>
        <w:t>DISTRIBUIÇÃO DE VAGAS E VALORES</w:t>
      </w:r>
    </w:p>
    <w:p w:rsidR="005E4FB5" w:rsidRPr="005E4FB5" w:rsidRDefault="005E4FB5" w:rsidP="005E4FB5">
      <w:pPr>
        <w:rPr>
          <w:sz w:val="16"/>
          <w:szCs w:val="16"/>
          <w:lang w:val="pt"/>
        </w:rPr>
      </w:pPr>
    </w:p>
    <w:p w:rsidR="005E4FB5" w:rsidRDefault="005E4FB5" w:rsidP="005E4FB5">
      <w:pPr>
        <w:ind w:right="259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>Serão disponibilizadas 8</w:t>
      </w: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 (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>oito</w:t>
      </w: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) vagas para premiação. </w:t>
      </w:r>
    </w:p>
    <w:p w:rsidR="005E4FB5" w:rsidRPr="005E4FB5" w:rsidRDefault="005E4FB5" w:rsidP="005E4FB5">
      <w:pPr>
        <w:ind w:right="259"/>
        <w:jc w:val="both"/>
        <w:rPr>
          <w:rFonts w:asciiTheme="majorHAnsi" w:eastAsia="Calibri" w:hAnsiTheme="majorHAnsi" w:cstheme="majorHAnsi"/>
          <w:color w:val="000000" w:themeColor="text1"/>
          <w:sz w:val="12"/>
          <w:szCs w:val="12"/>
          <w:lang w:val="pt"/>
        </w:rPr>
      </w:pPr>
    </w:p>
    <w:p w:rsidR="005E4FB5" w:rsidRPr="005E4FB5" w:rsidRDefault="005E4FB5" w:rsidP="005E4FB5">
      <w:pPr>
        <w:ind w:right="259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</w:pP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Cada 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>Ponto/Pontão de Cultura</w:t>
      </w: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 selecionado receberá a premiação de R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$ 15.000,00 (quinze mil reais), </w:t>
      </w: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conforme as categorias previstas neste Anexo. </w:t>
      </w:r>
    </w:p>
    <w:p w:rsidR="005E4FB5" w:rsidRPr="005E4FB5" w:rsidRDefault="005E4FB5" w:rsidP="005E4FB5">
      <w:pPr>
        <w:ind w:right="259"/>
        <w:jc w:val="both"/>
        <w:rPr>
          <w:rFonts w:asciiTheme="majorHAnsi" w:eastAsia="Calibri" w:hAnsiTheme="majorHAnsi" w:cstheme="majorHAnsi"/>
          <w:color w:val="000000" w:themeColor="text1"/>
          <w:sz w:val="12"/>
          <w:szCs w:val="12"/>
          <w:lang w:val="pt"/>
        </w:rPr>
      </w:pPr>
    </w:p>
    <w:p w:rsidR="00F522ED" w:rsidRDefault="005E4FB5" w:rsidP="005E4FB5">
      <w:pPr>
        <w:ind w:right="259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</w:pP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>O valo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>r total deste edital é de R$ 120</w:t>
      </w: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.000,00 (cento e 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>vinte</w:t>
      </w:r>
      <w:r w:rsidRPr="005E4FB5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"/>
        </w:rPr>
        <w:t xml:space="preserve"> mil reais).</w:t>
      </w:r>
    </w:p>
    <w:p w:rsidR="0018383C" w:rsidRPr="00CE0FB2" w:rsidRDefault="0018383C" w:rsidP="005E4FB5">
      <w:pPr>
        <w:ind w:right="259"/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pt"/>
        </w:rPr>
      </w:pPr>
      <w:bookmarkStart w:id="0" w:name="_GoBack"/>
      <w:bookmarkEnd w:id="0"/>
    </w:p>
    <w:p w:rsidR="005E4FB5" w:rsidRPr="0081625F" w:rsidRDefault="005E4FB5" w:rsidP="005E4FB5">
      <w:pPr>
        <w:ind w:right="259"/>
        <w:jc w:val="both"/>
        <w:rPr>
          <w:rFonts w:asciiTheme="majorHAnsi" w:eastAsia="Calibri" w:hAnsiTheme="majorHAnsi" w:cstheme="majorHAnsi"/>
          <w:color w:val="000000" w:themeColor="text1"/>
          <w:sz w:val="16"/>
          <w:szCs w:val="16"/>
          <w:lang w:val="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F522ED" w:rsidTr="006C594A">
        <w:tc>
          <w:tcPr>
            <w:tcW w:w="6516" w:type="dxa"/>
          </w:tcPr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  <w:t>Vagas de ampla concorrência</w:t>
            </w:r>
          </w:p>
        </w:tc>
        <w:tc>
          <w:tcPr>
            <w:tcW w:w="2500" w:type="dxa"/>
          </w:tcPr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  <w:p w:rsidR="00F522ED" w:rsidRPr="00F522ED" w:rsidRDefault="0018383C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  <w:t>4</w:t>
            </w:r>
          </w:p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</w:tc>
      </w:tr>
      <w:tr w:rsidR="00F522ED" w:rsidTr="006C594A">
        <w:tc>
          <w:tcPr>
            <w:tcW w:w="6516" w:type="dxa"/>
          </w:tcPr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  <w:t>Cotas para pessoas negras</w:t>
            </w:r>
          </w:p>
        </w:tc>
        <w:tc>
          <w:tcPr>
            <w:tcW w:w="2500" w:type="dxa"/>
          </w:tcPr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  <w:t>2</w:t>
            </w:r>
          </w:p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</w:tc>
      </w:tr>
      <w:tr w:rsidR="00F522ED" w:rsidTr="006C594A">
        <w:tc>
          <w:tcPr>
            <w:tcW w:w="6516" w:type="dxa"/>
          </w:tcPr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  <w:t>Cotas para pessoas indígenas</w:t>
            </w:r>
          </w:p>
        </w:tc>
        <w:tc>
          <w:tcPr>
            <w:tcW w:w="2500" w:type="dxa"/>
          </w:tcPr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  <w:t>1</w:t>
            </w:r>
          </w:p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</w:tc>
      </w:tr>
      <w:tr w:rsidR="00F522ED" w:rsidTr="006C594A">
        <w:tc>
          <w:tcPr>
            <w:tcW w:w="6516" w:type="dxa"/>
          </w:tcPr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t"/>
              </w:rPr>
            </w:pPr>
          </w:p>
          <w:p w:rsidR="00F522ED" w:rsidRPr="00F522ED" w:rsidRDefault="00F522ED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b/>
                <w:sz w:val="24"/>
                <w:szCs w:val="24"/>
                <w:lang w:val="pt"/>
              </w:rPr>
              <w:t>Cotas para pessoas com deficiência (</w:t>
            </w:r>
            <w:proofErr w:type="spellStart"/>
            <w:r w:rsidRPr="00F522ED">
              <w:rPr>
                <w:rFonts w:asciiTheme="majorHAnsi" w:eastAsia="Calibri" w:hAnsiTheme="majorHAnsi" w:cstheme="majorHAnsi"/>
                <w:b/>
                <w:sz w:val="24"/>
                <w:szCs w:val="24"/>
                <w:lang w:val="pt"/>
              </w:rPr>
              <w:t>PcD</w:t>
            </w:r>
            <w:proofErr w:type="spellEnd"/>
            <w:r w:rsidRPr="00F522ED">
              <w:rPr>
                <w:rFonts w:asciiTheme="majorHAnsi" w:eastAsia="Calibri" w:hAnsiTheme="majorHAnsi" w:cstheme="majorHAnsi"/>
                <w:b/>
                <w:sz w:val="24"/>
                <w:szCs w:val="24"/>
                <w:lang w:val="pt"/>
              </w:rPr>
              <w:t>)</w:t>
            </w:r>
          </w:p>
        </w:tc>
        <w:tc>
          <w:tcPr>
            <w:tcW w:w="2500" w:type="dxa"/>
          </w:tcPr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  <w:t>1</w:t>
            </w:r>
          </w:p>
          <w:p w:rsidR="00F522ED" w:rsidRPr="00F522ED" w:rsidRDefault="00F522ED" w:rsidP="006C594A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</w:tc>
      </w:tr>
      <w:tr w:rsidR="004B6F11" w:rsidTr="006C594A">
        <w:tc>
          <w:tcPr>
            <w:tcW w:w="6516" w:type="dxa"/>
          </w:tcPr>
          <w:p w:rsidR="004B6F11" w:rsidRPr="00F522ED" w:rsidRDefault="004B6F11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:rsidR="004B6F11" w:rsidRPr="00F522ED" w:rsidRDefault="004B6F11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2500" w:type="dxa"/>
          </w:tcPr>
          <w:p w:rsidR="004B6F11" w:rsidRPr="00F522ED" w:rsidRDefault="004B6F11" w:rsidP="004B6F11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  <w:p w:rsidR="004B6F11" w:rsidRPr="00F522ED" w:rsidRDefault="004B6F11" w:rsidP="004B6F11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  <w:t>8</w:t>
            </w:r>
          </w:p>
          <w:p w:rsidR="004B6F11" w:rsidRPr="00F522ED" w:rsidRDefault="004B6F11" w:rsidP="004B6F11">
            <w:pPr>
              <w:spacing w:line="276" w:lineRule="auto"/>
              <w:ind w:right="259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</w:tc>
      </w:tr>
      <w:tr w:rsidR="004B6F11" w:rsidTr="006C594A">
        <w:tc>
          <w:tcPr>
            <w:tcW w:w="6516" w:type="dxa"/>
          </w:tcPr>
          <w:p w:rsidR="004B6F11" w:rsidRPr="00F522ED" w:rsidRDefault="004B6F11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:rsidR="004B6F11" w:rsidRPr="00F522ED" w:rsidRDefault="004B6F11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  <w:t>Valor de cada premiação</w:t>
            </w:r>
          </w:p>
        </w:tc>
        <w:tc>
          <w:tcPr>
            <w:tcW w:w="2500" w:type="dxa"/>
          </w:tcPr>
          <w:p w:rsidR="004B6F11" w:rsidRPr="00F522ED" w:rsidRDefault="004B6F11" w:rsidP="004B6F11">
            <w:pPr>
              <w:jc w:val="center"/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</w:pPr>
          </w:p>
          <w:p w:rsidR="004B6F11" w:rsidRPr="00F522ED" w:rsidRDefault="004B6F11" w:rsidP="004B6F11">
            <w:pPr>
              <w:jc w:val="center"/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  <w:t>R$ 15.000,00</w:t>
            </w:r>
          </w:p>
          <w:p w:rsidR="004B6F11" w:rsidRPr="00F522ED" w:rsidRDefault="004B6F11" w:rsidP="004B6F11">
            <w:pPr>
              <w:spacing w:line="276" w:lineRule="auto"/>
              <w:ind w:right="259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t"/>
              </w:rPr>
            </w:pPr>
          </w:p>
        </w:tc>
      </w:tr>
      <w:tr w:rsidR="004B6F11" w:rsidTr="006C594A">
        <w:tc>
          <w:tcPr>
            <w:tcW w:w="6516" w:type="dxa"/>
          </w:tcPr>
          <w:p w:rsidR="004B6F11" w:rsidRPr="00F522ED" w:rsidRDefault="004B6F11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:rsidR="004B6F11" w:rsidRPr="00F522ED" w:rsidRDefault="004B6F11" w:rsidP="0081625F">
            <w:pPr>
              <w:ind w:right="259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val="pt"/>
              </w:rPr>
              <w:t>Valor total das premiações somadas</w:t>
            </w:r>
          </w:p>
        </w:tc>
        <w:tc>
          <w:tcPr>
            <w:tcW w:w="2500" w:type="dxa"/>
          </w:tcPr>
          <w:p w:rsidR="004B6F11" w:rsidRPr="00F522ED" w:rsidRDefault="004B6F11" w:rsidP="004B6F11">
            <w:pPr>
              <w:jc w:val="center"/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</w:pPr>
          </w:p>
          <w:p w:rsidR="004B6F11" w:rsidRPr="00F522ED" w:rsidRDefault="004B6F11" w:rsidP="004B6F11">
            <w:pPr>
              <w:jc w:val="center"/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</w:pPr>
            <w:r w:rsidRPr="00F522ED"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  <w:t xml:space="preserve">R$ </w:t>
            </w:r>
            <w:r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  <w:t>120</w:t>
            </w:r>
            <w:r w:rsidRPr="00F522ED"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  <w:t>.000,00</w:t>
            </w:r>
          </w:p>
          <w:p w:rsidR="004B6F11" w:rsidRPr="00F522ED" w:rsidRDefault="004B6F11" w:rsidP="004B6F11">
            <w:pPr>
              <w:jc w:val="center"/>
              <w:rPr>
                <w:rFonts w:asciiTheme="majorHAnsi" w:eastAsia="Arial Nova" w:hAnsiTheme="majorHAnsi" w:cstheme="majorHAnsi"/>
                <w:sz w:val="24"/>
                <w:szCs w:val="24"/>
                <w:lang w:val="pt"/>
              </w:rPr>
            </w:pPr>
          </w:p>
        </w:tc>
      </w:tr>
    </w:tbl>
    <w:p w:rsidR="0018383C" w:rsidRDefault="0018383C" w:rsidP="00CE0FB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sectPr w:rsidR="0018383C" w:rsidSect="00F522E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69" w:rsidRDefault="00D40139">
      <w:pPr>
        <w:spacing w:line="240" w:lineRule="auto"/>
      </w:pPr>
      <w:r>
        <w:separator/>
      </w:r>
    </w:p>
  </w:endnote>
  <w:endnote w:type="continuationSeparator" w:id="0">
    <w:p w:rsidR="00295169" w:rsidRDefault="00D40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69" w:rsidRDefault="00D40139">
      <w:pPr>
        <w:spacing w:line="240" w:lineRule="auto"/>
      </w:pPr>
      <w:r>
        <w:separator/>
      </w:r>
    </w:p>
  </w:footnote>
  <w:footnote w:type="continuationSeparator" w:id="0">
    <w:p w:rsidR="00295169" w:rsidRDefault="00D40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65" w:rsidRDefault="00F522E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4227195" cy="557530"/>
          <wp:effectExtent l="0" t="0" r="190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-190499</wp:posOffset>
              </wp:positionV>
              <wp:extent cx="1581150" cy="48133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4813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997A65" w:rsidRDefault="004A30C1" w:rsidP="004A30C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  <w:color w:val="FF0000"/>
                            </w:rPr>
                            <w:drawing>
                              <wp:inline distT="0" distB="0" distL="0" distR="0" wp14:anchorId="56E431E3" wp14:editId="0B5AC143">
                                <wp:extent cx="752475" cy="347296"/>
                                <wp:effectExtent l="0" t="0" r="0" b="0"/>
                                <wp:docPr id="8" name="Imagem 8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9268" cy="350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6" style="position:absolute;margin-left:9pt;margin-top:-15pt;width:124.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" fillcolor="#00b050" stroked="f">
              <v:textbox inset="2.53958mm,2.53958mm,2.53958mm,2.53958mm">
                <w:txbxContent>
                  <w:p w:rsidR="00997A65" w:rsidRDefault="004A30C1" w:rsidP="004A30C1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56E431E3" wp14:editId="0B5AC143">
                          <wp:extent cx="752475" cy="347296"/>
                          <wp:effectExtent l="0" t="0" r="0" b="0"/>
                          <wp:docPr id="8" name="Imagem 8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9268" cy="350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D4013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7A65" w:rsidRDefault="00D4013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" filled="f" stroked="f">
              <v:textbox inset="2.53958mm,1.2694mm,2.53958mm,1.2694mm">
                <w:txbxContent>
                  <w:p w:rsidR="00997A65" w:rsidRDefault="00D40139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 w:rsidR="00D4013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517B4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:rsidR="00997A65" w:rsidRDefault="00997A65"/>
  <w:p w:rsidR="00997A65" w:rsidRDefault="00997A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4301"/>
    <w:multiLevelType w:val="hybridMultilevel"/>
    <w:tmpl w:val="E6C48CCA"/>
    <w:lvl w:ilvl="0" w:tplc="87EE4A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65"/>
    <w:rsid w:val="0018383C"/>
    <w:rsid w:val="00295169"/>
    <w:rsid w:val="00345D1B"/>
    <w:rsid w:val="004A30C1"/>
    <w:rsid w:val="004B6F11"/>
    <w:rsid w:val="005E4FB5"/>
    <w:rsid w:val="00767A79"/>
    <w:rsid w:val="0081625F"/>
    <w:rsid w:val="00997A65"/>
    <w:rsid w:val="00CE0FB2"/>
    <w:rsid w:val="00D40139"/>
    <w:rsid w:val="00F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12962"/>
  <w15:docId w15:val="{52B8348E-092A-44AF-B5BB-4A6DEC06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30C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0C1"/>
  </w:style>
  <w:style w:type="paragraph" w:styleId="Rodap">
    <w:name w:val="footer"/>
    <w:basedOn w:val="Normal"/>
    <w:link w:val="RodapChar"/>
    <w:uiPriority w:val="99"/>
    <w:unhideWhenUsed/>
    <w:rsid w:val="004A30C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0C1"/>
  </w:style>
  <w:style w:type="table" w:styleId="Tabelacomgrade">
    <w:name w:val="Table Grid"/>
    <w:basedOn w:val="Tabelanormal"/>
    <w:uiPriority w:val="59"/>
    <w:rsid w:val="00F522E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Schenato Barroso</cp:lastModifiedBy>
  <cp:revision>5</cp:revision>
  <dcterms:created xsi:type="dcterms:W3CDTF">2024-09-11T17:03:00Z</dcterms:created>
  <dcterms:modified xsi:type="dcterms:W3CDTF">2024-09-13T16:45:00Z</dcterms:modified>
</cp:coreProperties>
</file>